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43" w:rsidRDefault="000A0443" w:rsidP="000A0443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726955" w:rsidRDefault="000E23A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Титовский сельский Совет депутатов </w:t>
      </w:r>
    </w:p>
    <w:p w:rsidR="008A0B8D" w:rsidRPr="0015170B" w:rsidRDefault="000E23AA">
      <w:pPr>
        <w:jc w:val="center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8A0B8D">
      <w:pPr>
        <w:jc w:val="left"/>
        <w:rPr>
          <w:lang w:val="ru-RU"/>
        </w:rPr>
      </w:pPr>
    </w:p>
    <w:p w:rsidR="008A0B8D" w:rsidRPr="00C723AD" w:rsidRDefault="000A0443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A0B8D">
        <w:tc>
          <w:tcPr>
            <w:tcW w:w="2830" w:type="pct"/>
          </w:tcPr>
          <w:p w:rsidR="008A0B8D" w:rsidRDefault="000E23AA" w:rsidP="001517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8A0B8D" w:rsidRDefault="000E23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A0B8D" w:rsidRDefault="008A0B8D">
      <w:pPr>
        <w:jc w:val="left"/>
      </w:pPr>
    </w:p>
    <w:p w:rsidR="008A0B8D" w:rsidRDefault="000E23A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269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Титовка</w:t>
      </w:r>
      <w:proofErr w:type="spellEnd"/>
    </w:p>
    <w:p w:rsidR="008A0B8D" w:rsidRDefault="008A0B8D">
      <w:pPr>
        <w:jc w:val="left"/>
      </w:pPr>
    </w:p>
    <w:p w:rsidR="008A0B8D" w:rsidRDefault="008A0B8D">
      <w:pPr>
        <w:jc w:val="left"/>
      </w:pPr>
    </w:p>
    <w:p w:rsidR="008A0B8D" w:rsidRPr="0015170B" w:rsidRDefault="000E23AA">
      <w:pPr>
        <w:jc w:val="center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A16A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Титовский сельсовет Егорьевского района  Алтайского края</w:t>
      </w:r>
    </w:p>
    <w:p w:rsidR="008A0B8D" w:rsidRPr="0015170B" w:rsidRDefault="0055274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EC50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="000E23AA"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Основные характеристики бюджета </w:t>
      </w:r>
      <w:r w:rsidR="005527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 на 202</w:t>
      </w:r>
      <w:r w:rsidR="00EC50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2B1BE8">
        <w:rPr>
          <w:rFonts w:ascii="Times New Roman" w:eastAsia="Times New Roman" w:hAnsi="Times New Roman" w:cs="Times New Roman"/>
          <w:sz w:val="28"/>
          <w:szCs w:val="28"/>
          <w:lang w:val="ru-RU"/>
        </w:rPr>
        <w:t>1756,8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4E514D">
        <w:rPr>
          <w:rFonts w:ascii="Times New Roman" w:eastAsia="Times New Roman" w:hAnsi="Times New Roman" w:cs="Times New Roman"/>
          <w:sz w:val="28"/>
          <w:szCs w:val="28"/>
          <w:lang w:val="ru-RU"/>
        </w:rPr>
        <w:t>428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,2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2B1BE8">
        <w:rPr>
          <w:rFonts w:ascii="Times New Roman" w:eastAsia="Times New Roman" w:hAnsi="Times New Roman" w:cs="Times New Roman"/>
          <w:sz w:val="28"/>
          <w:szCs w:val="28"/>
          <w:lang w:val="ru-RU"/>
        </w:rPr>
        <w:t>1756,8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а  по состоянию на 1 января 2025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</w:t>
      </w:r>
      <w:r w:rsidR="005527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2 к настоящему Решению;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3 к настоящему Решению;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4 к настоящему Решению;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ормативных обязательств,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Титовский сельс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овет Егорьевского района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, подлежащих перечислению в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году в бюджет   из бюджета муниципального образования Титовский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Титовский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Титовский сельсовет Егорьевского района Алтайского края в соответствие с настоящим Решением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Титовский сельсовет Егорьевского района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517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8A0B8D" w:rsidRPr="0015170B" w:rsidRDefault="008A0B8D">
      <w:pPr>
        <w:ind w:firstLine="800"/>
        <w:rPr>
          <w:lang w:val="ru-RU"/>
        </w:rPr>
      </w:pPr>
    </w:p>
    <w:p w:rsidR="008A0B8D" w:rsidRPr="0015170B" w:rsidRDefault="000E23AA">
      <w:pPr>
        <w:ind w:firstLine="800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вступает в силу с 1 января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8A0B8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A0B8D">
        <w:tc>
          <w:tcPr>
            <w:tcW w:w="2830" w:type="pct"/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Титовский сельсовет Егорьевского района  Алтайского края</w:t>
            </w:r>
          </w:p>
        </w:tc>
        <w:tc>
          <w:tcPr>
            <w:tcW w:w="2170" w:type="pct"/>
          </w:tcPr>
          <w:p w:rsidR="008A0B8D" w:rsidRDefault="000E23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A16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Понарина</w:t>
            </w:r>
          </w:p>
        </w:tc>
      </w:tr>
    </w:tbl>
    <w:p w:rsidR="008A0B8D" w:rsidRDefault="008A0B8D">
      <w:pPr>
        <w:jc w:val="left"/>
      </w:pPr>
    </w:p>
    <w:p w:rsidR="008A0B8D" w:rsidRDefault="000E23A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269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Титовка</w:t>
      </w:r>
      <w:proofErr w:type="spellEnd"/>
    </w:p>
    <w:p w:rsidR="00552740" w:rsidRDefault="00552740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A0B8D" w:rsidRDefault="000E23A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A0B8D" w:rsidRDefault="008A0B8D"/>
    <w:p w:rsidR="008A0B8D" w:rsidRDefault="008A0B8D">
      <w:pPr>
        <w:sectPr w:rsidR="008A0B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A0B8D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A0B8D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A0B8D" w:rsidRPr="00A16A54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Pr="0015170B" w:rsidRDefault="000E23AA" w:rsidP="00EC5050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A16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Титовский сельсовет Егорьевского</w:t>
            </w:r>
            <w:r w:rsidR="005527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</w:t>
            </w:r>
            <w:r w:rsidR="00EC50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8A0B8D">
      <w:pPr>
        <w:jc w:val="left"/>
        <w:rPr>
          <w:lang w:val="ru-RU"/>
        </w:rPr>
      </w:pPr>
    </w:p>
    <w:p w:rsidR="008A0B8D" w:rsidRPr="0015170B" w:rsidRDefault="000E23AA">
      <w:pPr>
        <w:jc w:val="center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8A0B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A0B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0B8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A0B8D" w:rsidRDefault="008A0B8D">
      <w:pPr>
        <w:sectPr w:rsidR="008A0B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A0B8D">
        <w:tc>
          <w:tcPr>
            <w:tcW w:w="2500" w:type="pct"/>
          </w:tcPr>
          <w:p w:rsidR="008A0B8D" w:rsidRDefault="008A0B8D"/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A0B8D">
        <w:tc>
          <w:tcPr>
            <w:tcW w:w="2500" w:type="pct"/>
          </w:tcPr>
          <w:p w:rsidR="008A0B8D" w:rsidRDefault="008A0B8D"/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A0B8D" w:rsidRPr="00A16A54">
        <w:tc>
          <w:tcPr>
            <w:tcW w:w="2500" w:type="pct"/>
          </w:tcPr>
          <w:p w:rsidR="008A0B8D" w:rsidRDefault="008A0B8D"/>
        </w:tc>
        <w:tc>
          <w:tcPr>
            <w:tcW w:w="2500" w:type="pct"/>
          </w:tcPr>
          <w:p w:rsidR="008A0B8D" w:rsidRPr="0015170B" w:rsidRDefault="000E23AA" w:rsidP="00EC5050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A16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Титовский сельсовет Егорьевского</w:t>
            </w:r>
            <w:r w:rsidR="005527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</w:t>
            </w:r>
            <w:r w:rsidR="00EC50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8A0B8D" w:rsidRPr="0015170B" w:rsidRDefault="008A0B8D">
      <w:pPr>
        <w:rPr>
          <w:lang w:val="ru-RU"/>
        </w:rPr>
      </w:pPr>
    </w:p>
    <w:p w:rsidR="008A0B8D" w:rsidRPr="0015170B" w:rsidRDefault="008A0B8D">
      <w:pPr>
        <w:rPr>
          <w:lang w:val="ru-RU"/>
        </w:rPr>
      </w:pPr>
    </w:p>
    <w:p w:rsidR="008A0B8D" w:rsidRPr="0015170B" w:rsidRDefault="008A0B8D">
      <w:pPr>
        <w:rPr>
          <w:lang w:val="ru-RU"/>
        </w:rPr>
      </w:pPr>
    </w:p>
    <w:p w:rsidR="008A0B8D" w:rsidRPr="0015170B" w:rsidRDefault="000E23AA">
      <w:pPr>
        <w:jc w:val="center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552740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Титовского сельсовета Егорьвского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8A0B8D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552740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1756,8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2B1B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712,0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A709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A7095C" w:rsidRDefault="00A709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A709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</w:t>
            </w:r>
            <w:r w:rsidR="009A5A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A709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9A5A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552740" w:rsidRDefault="0055274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552740" w:rsidRDefault="0055274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552740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146,2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A7095C" w:rsidP="00A709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527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552740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117,3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9A5A2F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8A0B8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jc w:val="left"/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552740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</w:tbl>
    <w:p w:rsidR="008A0B8D" w:rsidRDefault="008A0B8D">
      <w:pPr>
        <w:sectPr w:rsidR="008A0B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8A0B8D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A0B8D" w:rsidRDefault="008A0B8D">
            <w:pPr>
              <w:jc w:val="left"/>
            </w:pPr>
          </w:p>
        </w:tc>
      </w:tr>
      <w:tr w:rsidR="008A0B8D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A0B8D" w:rsidRDefault="008A0B8D">
            <w:pPr>
              <w:jc w:val="left"/>
            </w:pPr>
          </w:p>
        </w:tc>
      </w:tr>
      <w:tr w:rsidR="008A0B8D" w:rsidRPr="00A16A54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Pr="0015170B" w:rsidRDefault="000E23AA" w:rsidP="00EC5050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A16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Титовский сельсовет Егорьевского</w:t>
            </w:r>
            <w:r w:rsidR="00C55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</w:t>
            </w:r>
            <w:r w:rsidR="00EC50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  <w:tr w:rsidR="008A0B8D" w:rsidRPr="00A16A54">
        <w:trPr>
          <w:gridAfter w:val="1"/>
          <w:wAfter w:w="2500" w:type="dxa"/>
        </w:trPr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  <w:tr w:rsidR="008A0B8D" w:rsidRPr="00A16A54">
        <w:trPr>
          <w:gridAfter w:val="1"/>
          <w:wAfter w:w="2500" w:type="dxa"/>
        </w:trPr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  <w:tr w:rsidR="008A0B8D" w:rsidRPr="00A16A54">
        <w:trPr>
          <w:gridAfter w:val="1"/>
          <w:wAfter w:w="2500" w:type="dxa"/>
        </w:trPr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</w:tbl>
    <w:p w:rsidR="008A0B8D" w:rsidRPr="0015170B" w:rsidRDefault="000E23AA">
      <w:pPr>
        <w:jc w:val="center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 w:rsidR="00C55956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Титовского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2B1BE8">
            <w:pPr>
              <w:jc w:val="center"/>
              <w:rPr>
                <w:b/>
                <w:lang w:val="ru-RU"/>
              </w:rPr>
            </w:pPr>
            <w:r w:rsidRPr="008067C7">
              <w:rPr>
                <w:b/>
                <w:lang w:val="ru-RU"/>
              </w:rPr>
              <w:t>1756,8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2B1BE8">
            <w:pPr>
              <w:jc w:val="center"/>
              <w:rPr>
                <w:b/>
                <w:lang w:val="ru-RU"/>
              </w:rPr>
            </w:pPr>
            <w:r w:rsidRPr="008067C7">
              <w:rPr>
                <w:b/>
                <w:lang w:val="ru-RU"/>
              </w:rPr>
              <w:t>1097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C55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5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5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5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5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2B1BE8">
            <w:pPr>
              <w:jc w:val="center"/>
              <w:rPr>
                <w:b/>
                <w:lang w:val="ru-RU"/>
              </w:rPr>
            </w:pPr>
            <w:r w:rsidRPr="008067C7">
              <w:rPr>
                <w:b/>
                <w:lang w:val="ru-RU"/>
              </w:rPr>
              <w:t>380,0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2B1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b/>
              </w:rPr>
            </w:pPr>
            <w:r w:rsidRPr="008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E23AA" w:rsidRPr="00806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b/>
                <w:lang w:val="ru-RU"/>
              </w:rPr>
            </w:pPr>
            <w:r w:rsidRPr="008067C7">
              <w:rPr>
                <w:b/>
                <w:lang w:val="ru-RU"/>
              </w:rPr>
              <w:t>712,0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550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b/>
                <w:lang w:val="ru-RU"/>
              </w:rPr>
            </w:pPr>
            <w:r w:rsidRPr="008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b/>
                <w:lang w:val="ru-RU"/>
              </w:rPr>
            </w:pPr>
            <w:r w:rsidRPr="008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C559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C55956">
            <w:pPr>
              <w:jc w:val="center"/>
              <w:rPr>
                <w:b/>
                <w:lang w:val="ru-RU"/>
              </w:rPr>
            </w:pPr>
            <w:r w:rsidRPr="008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b/>
                <w:lang w:val="ru-RU"/>
              </w:rPr>
            </w:pPr>
            <w:r w:rsidRPr="008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146,2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559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 w:rsidP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6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 w:rsidP="00806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6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C55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C55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23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8067C7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806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584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8A0B8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584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  <w:tr w:rsidR="008A0B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15170B" w:rsidRDefault="000E23AA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Default="000E23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B8D" w:rsidRPr="00C55956" w:rsidRDefault="00584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</w:tbl>
    <w:p w:rsidR="008A0B8D" w:rsidRDefault="008A0B8D"/>
    <w:p w:rsidR="008A0B8D" w:rsidRDefault="008A0B8D">
      <w:pPr>
        <w:sectPr w:rsidR="008A0B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A0B8D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A0B8D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Default="000E23A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A0B8D" w:rsidRPr="00A16A54">
        <w:tc>
          <w:tcPr>
            <w:tcW w:w="2500" w:type="pct"/>
          </w:tcPr>
          <w:p w:rsidR="008A0B8D" w:rsidRDefault="008A0B8D">
            <w:pPr>
              <w:jc w:val="left"/>
            </w:pPr>
          </w:p>
        </w:tc>
        <w:tc>
          <w:tcPr>
            <w:tcW w:w="2500" w:type="pct"/>
          </w:tcPr>
          <w:p w:rsidR="008A0B8D" w:rsidRPr="0015170B" w:rsidRDefault="000E23AA" w:rsidP="00EC5050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A16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bookmarkStart w:id="0" w:name="_GoBack"/>
            <w:bookmarkEnd w:id="0"/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Титовский сельсовет Егорьевского</w:t>
            </w:r>
            <w:r w:rsidR="003B02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</w:t>
            </w:r>
            <w:r w:rsidR="00EC50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17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8A0B8D" w:rsidRPr="00A16A54"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  <w:tr w:rsidR="008A0B8D" w:rsidRPr="00A16A54"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  <w:tr w:rsidR="008A0B8D" w:rsidRPr="00A16A54"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A0B8D" w:rsidRPr="0015170B" w:rsidRDefault="008A0B8D">
            <w:pPr>
              <w:jc w:val="left"/>
              <w:rPr>
                <w:lang w:val="ru-RU"/>
              </w:rPr>
            </w:pPr>
          </w:p>
        </w:tc>
      </w:tr>
    </w:tbl>
    <w:p w:rsidR="008A0B8D" w:rsidRPr="0015170B" w:rsidRDefault="000E23AA">
      <w:pPr>
        <w:jc w:val="center"/>
        <w:rPr>
          <w:lang w:val="ru-RU"/>
        </w:rPr>
      </w:pP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3B0280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</w:t>
      </w:r>
      <w:r w:rsidR="00EC50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517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A0B8D" w:rsidRPr="0015170B" w:rsidRDefault="008A0B8D">
      <w:pPr>
        <w:jc w:val="left"/>
        <w:rPr>
          <w:lang w:val="ru-RU"/>
        </w:rPr>
      </w:pPr>
    </w:p>
    <w:p w:rsidR="008A0B8D" w:rsidRPr="00C723AD" w:rsidRDefault="008A0B8D">
      <w:pPr>
        <w:rPr>
          <w:lang w:val="ru-RU"/>
        </w:rPr>
      </w:pP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975"/>
        <w:gridCol w:w="1960"/>
        <w:gridCol w:w="756"/>
        <w:gridCol w:w="2127"/>
      </w:tblGrid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Титовского сельсовета Егорьевского района Алтайского края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3B0280" w:rsidRDefault="003B0280" w:rsidP="004E514D">
            <w:pPr>
              <w:jc w:val="center"/>
              <w:rPr>
                <w:lang w:val="ru-RU"/>
              </w:rPr>
            </w:pP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584FCE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1756,8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6B08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6B08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712,0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550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6B081C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6B081C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6B081C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6B081C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6B081C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6B081C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3B0280" w:rsidP="004E5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6B081C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146,2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6B081C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DB0988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DB0988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02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126,2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DB09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0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DB09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0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49,2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DB0988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DB0988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DB0988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96,3,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  <w:tr w:rsidR="003B0280" w:rsidTr="003B0280">
        <w:tc>
          <w:tcPr>
            <w:tcW w:w="1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15170B" w:rsidRDefault="003B0280" w:rsidP="004E514D">
            <w:pPr>
              <w:rPr>
                <w:lang w:val="ru-RU"/>
              </w:rPr>
            </w:pPr>
            <w:r w:rsidRPr="00151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Default="003B0280" w:rsidP="004E51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0280" w:rsidRPr="00C55956" w:rsidRDefault="00DB0988" w:rsidP="004E5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21,0</w:t>
            </w:r>
          </w:p>
        </w:tc>
      </w:tr>
    </w:tbl>
    <w:p w:rsidR="000E23AA" w:rsidRDefault="000E23AA"/>
    <w:sectPr w:rsidR="000E23A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8D"/>
    <w:rsid w:val="000A0443"/>
    <w:rsid w:val="000E23AA"/>
    <w:rsid w:val="0015170B"/>
    <w:rsid w:val="002B1BE8"/>
    <w:rsid w:val="003B0280"/>
    <w:rsid w:val="004E514D"/>
    <w:rsid w:val="00552740"/>
    <w:rsid w:val="00584FCE"/>
    <w:rsid w:val="006B081C"/>
    <w:rsid w:val="006C5967"/>
    <w:rsid w:val="00726955"/>
    <w:rsid w:val="008067C7"/>
    <w:rsid w:val="008A0B8D"/>
    <w:rsid w:val="009A5A2F"/>
    <w:rsid w:val="00A16A54"/>
    <w:rsid w:val="00A7095C"/>
    <w:rsid w:val="00B15AEC"/>
    <w:rsid w:val="00B92B7D"/>
    <w:rsid w:val="00C32D2F"/>
    <w:rsid w:val="00C55956"/>
    <w:rsid w:val="00C723AD"/>
    <w:rsid w:val="00DB0988"/>
    <w:rsid w:val="00E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Дуо(Перв и Тит СС)</dc:creator>
  <cp:keywords/>
  <dc:description/>
  <cp:lastModifiedBy>СельсоветТ</cp:lastModifiedBy>
  <cp:revision>18</cp:revision>
  <dcterms:created xsi:type="dcterms:W3CDTF">2022-12-22T09:15:00Z</dcterms:created>
  <dcterms:modified xsi:type="dcterms:W3CDTF">2024-11-12T08:56:00Z</dcterms:modified>
  <cp:category/>
</cp:coreProperties>
</file>